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8D46" w14:textId="77777777" w:rsidR="00B5194D" w:rsidRDefault="00B5194D" w:rsidP="001C2351">
      <w:r>
        <w:t xml:space="preserve">                                              </w:t>
      </w:r>
    </w:p>
    <w:p w14:paraId="7276B01D" w14:textId="77777777" w:rsidR="00B5194D" w:rsidRDefault="00B5194D" w:rsidP="00B5194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14:paraId="4E4F2D50" w14:textId="77777777" w:rsidR="00B5194D" w:rsidRDefault="00B5194D" w:rsidP="00B5194D">
      <w:pPr>
        <w:pStyle w:val="Default"/>
        <w:rPr>
          <w:sz w:val="16"/>
          <w:szCs w:val="16"/>
        </w:rPr>
      </w:pPr>
    </w:p>
    <w:p w14:paraId="4E8A3BBD" w14:textId="77777777" w:rsidR="00B5194D" w:rsidRDefault="00B5194D" w:rsidP="00B519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14:paraId="2822AE28" w14:textId="77777777" w:rsidR="00B5194D" w:rsidRDefault="00B5194D" w:rsidP="00B5194D">
      <w:pPr>
        <w:pStyle w:val="Default"/>
      </w:pPr>
      <w:r>
        <w:rPr>
          <w:sz w:val="16"/>
          <w:szCs w:val="16"/>
        </w:rPr>
        <w:t xml:space="preserve">(adres) </w:t>
      </w:r>
    </w:p>
    <w:p w14:paraId="55800EF8" w14:textId="77777777" w:rsidR="00B5194D" w:rsidRDefault="00B5194D" w:rsidP="00B5194D">
      <w:pPr>
        <w:pStyle w:val="Default"/>
        <w:rPr>
          <w:sz w:val="16"/>
          <w:szCs w:val="16"/>
        </w:rPr>
      </w:pPr>
    </w:p>
    <w:p w14:paraId="2CCB2327" w14:textId="77777777" w:rsidR="00B5194D" w:rsidRDefault="00B5194D" w:rsidP="00B519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…………………………………………..…</w:t>
      </w:r>
    </w:p>
    <w:p w14:paraId="150580A2" w14:textId="1BD3BDA6" w:rsidR="00B5194D" w:rsidRPr="001C2351" w:rsidRDefault="00B5194D" w:rsidP="00B5194D">
      <w:pPr>
        <w:pStyle w:val="Default"/>
      </w:pPr>
      <w:r>
        <w:rPr>
          <w:sz w:val="22"/>
          <w:szCs w:val="22"/>
        </w:rPr>
        <w:t xml:space="preserve"> </w:t>
      </w:r>
    </w:p>
    <w:p w14:paraId="0F247D7A" w14:textId="77777777" w:rsidR="00B5194D" w:rsidRDefault="00B5194D" w:rsidP="00B519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14:paraId="05EE74C2" w14:textId="77777777" w:rsidR="00B5194D" w:rsidRDefault="00B5194D" w:rsidP="00B5194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(nr.telefonu)</w:t>
      </w:r>
    </w:p>
    <w:p w14:paraId="2801FC3D" w14:textId="045253F7" w:rsidR="00B5194D" w:rsidRPr="00FE16F9" w:rsidRDefault="00C54302" w:rsidP="00B5194D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Centrum Usług Społecznych</w:t>
      </w:r>
      <w:r w:rsidR="00B5194D" w:rsidRPr="00FE16F9">
        <w:rPr>
          <w:b/>
          <w:sz w:val="20"/>
          <w:szCs w:val="20"/>
        </w:rPr>
        <w:t xml:space="preserve"> </w:t>
      </w:r>
    </w:p>
    <w:p w14:paraId="6F3667C1" w14:textId="77777777" w:rsidR="00B5194D" w:rsidRPr="00FE16F9" w:rsidRDefault="00B5194D" w:rsidP="00B5194D">
      <w:pPr>
        <w:pStyle w:val="Default"/>
        <w:jc w:val="right"/>
        <w:rPr>
          <w:b/>
          <w:sz w:val="20"/>
          <w:szCs w:val="20"/>
        </w:rPr>
      </w:pPr>
      <w:r w:rsidRPr="00FE16F9">
        <w:rPr>
          <w:b/>
          <w:sz w:val="20"/>
          <w:szCs w:val="20"/>
        </w:rPr>
        <w:t xml:space="preserve">ul. Grójecka 45 </w:t>
      </w:r>
    </w:p>
    <w:p w14:paraId="05D5DEEB" w14:textId="6EC950F9" w:rsidR="00B5194D" w:rsidRPr="001C2351" w:rsidRDefault="00B5194D" w:rsidP="001C2351">
      <w:pPr>
        <w:pStyle w:val="Default"/>
        <w:jc w:val="right"/>
        <w:rPr>
          <w:b/>
          <w:sz w:val="20"/>
          <w:szCs w:val="20"/>
        </w:rPr>
      </w:pPr>
      <w:r w:rsidRPr="00FE16F9">
        <w:rPr>
          <w:b/>
          <w:sz w:val="20"/>
          <w:szCs w:val="20"/>
        </w:rPr>
        <w:t xml:space="preserve">96-320 Mszczonów </w:t>
      </w:r>
    </w:p>
    <w:p w14:paraId="78D5A0CE" w14:textId="77777777" w:rsidR="00B5194D" w:rsidRPr="00FE16F9" w:rsidRDefault="00B5194D" w:rsidP="00B5194D">
      <w:pPr>
        <w:pStyle w:val="Default"/>
        <w:rPr>
          <w:b/>
          <w:bCs/>
          <w:sz w:val="20"/>
          <w:szCs w:val="20"/>
        </w:rPr>
      </w:pPr>
    </w:p>
    <w:p w14:paraId="3686EAF5" w14:textId="77777777" w:rsidR="00B5194D" w:rsidRPr="00FE16F9" w:rsidRDefault="00B5194D" w:rsidP="00B5194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FE16F9">
        <w:rPr>
          <w:b/>
          <w:bCs/>
          <w:sz w:val="20"/>
          <w:szCs w:val="20"/>
        </w:rPr>
        <w:t xml:space="preserve">W N I O S E K </w:t>
      </w:r>
      <w:r w:rsidRPr="00FE16F9">
        <w:rPr>
          <w:b/>
          <w:bCs/>
          <w:sz w:val="20"/>
          <w:szCs w:val="20"/>
        </w:rPr>
        <w:br/>
        <w:t>o wydanie Karty DUŻEJ RODZINY</w:t>
      </w:r>
    </w:p>
    <w:p w14:paraId="70F09709" w14:textId="77777777" w:rsidR="00B5194D" w:rsidRPr="00FE16F9" w:rsidRDefault="00B5194D" w:rsidP="00B5194D">
      <w:pPr>
        <w:pStyle w:val="Default"/>
        <w:spacing w:line="276" w:lineRule="auto"/>
        <w:rPr>
          <w:sz w:val="20"/>
          <w:szCs w:val="20"/>
        </w:rPr>
      </w:pPr>
      <w:r w:rsidRPr="00FE16F9">
        <w:rPr>
          <w:b/>
          <w:bCs/>
          <w:sz w:val="20"/>
          <w:szCs w:val="20"/>
        </w:rPr>
        <w:t xml:space="preserve"> </w:t>
      </w:r>
    </w:p>
    <w:p w14:paraId="58DF32E6" w14:textId="77777777" w:rsidR="00B5194D" w:rsidRPr="00FE16F9" w:rsidRDefault="00B5194D" w:rsidP="00B5194D">
      <w:pPr>
        <w:pStyle w:val="Default"/>
        <w:spacing w:line="276" w:lineRule="auto"/>
        <w:ind w:firstLine="708"/>
        <w:rPr>
          <w:sz w:val="20"/>
          <w:szCs w:val="20"/>
        </w:rPr>
      </w:pPr>
      <w:r w:rsidRPr="00FE16F9">
        <w:rPr>
          <w:sz w:val="20"/>
          <w:szCs w:val="20"/>
        </w:rPr>
        <w:t xml:space="preserve">Wnoszę o wydanie Kart DUŻEJ RODZINY 3+ uprawniających członków mojej rodziny do korzystania z uprawnień określonych w Programie pomocy dla rodzin wielodzietnych . </w:t>
      </w:r>
    </w:p>
    <w:p w14:paraId="05B07A80" w14:textId="77777777" w:rsidR="00B5194D" w:rsidRPr="00FE16F9" w:rsidRDefault="00B5194D" w:rsidP="00B5194D">
      <w:pPr>
        <w:pStyle w:val="Default"/>
        <w:spacing w:line="276" w:lineRule="auto"/>
        <w:rPr>
          <w:sz w:val="20"/>
          <w:szCs w:val="20"/>
        </w:rPr>
      </w:pPr>
    </w:p>
    <w:p w14:paraId="5E5824EA" w14:textId="77777777" w:rsidR="00B5194D" w:rsidRPr="00FE16F9" w:rsidRDefault="00B5194D" w:rsidP="00B5194D">
      <w:pPr>
        <w:pStyle w:val="Default"/>
        <w:spacing w:line="276" w:lineRule="auto"/>
        <w:ind w:firstLine="708"/>
        <w:rPr>
          <w:sz w:val="20"/>
          <w:szCs w:val="20"/>
        </w:rPr>
      </w:pPr>
      <w:r w:rsidRPr="00FE16F9">
        <w:rPr>
          <w:sz w:val="20"/>
          <w:szCs w:val="20"/>
        </w:rPr>
        <w:t xml:space="preserve">Oświadczam, że moja rodzina składa się z następujących osób wspólnie zamieszkałych pod wyżej wskazanym adresem: </w:t>
      </w:r>
    </w:p>
    <w:p w14:paraId="768D097C" w14:textId="77777777" w:rsidR="00B5194D" w:rsidRPr="00FE16F9" w:rsidRDefault="00B5194D" w:rsidP="00B5194D">
      <w:pPr>
        <w:pStyle w:val="Default"/>
        <w:ind w:firstLine="708"/>
        <w:rPr>
          <w:sz w:val="20"/>
          <w:szCs w:val="20"/>
        </w:rPr>
      </w:pPr>
    </w:p>
    <w:p w14:paraId="1BB1CA24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1. …………………………………………………………………………… </w:t>
      </w:r>
    </w:p>
    <w:p w14:paraId="0EA496BB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(imię, nazwisko, data urodzenia Wnioskodawcy) </w:t>
      </w:r>
    </w:p>
    <w:p w14:paraId="5B373AA1" w14:textId="77777777" w:rsidR="00B5194D" w:rsidRPr="00FE16F9" w:rsidRDefault="00B5194D" w:rsidP="00B5194D">
      <w:pPr>
        <w:pStyle w:val="Default"/>
        <w:rPr>
          <w:sz w:val="20"/>
          <w:szCs w:val="20"/>
        </w:rPr>
      </w:pPr>
    </w:p>
    <w:p w14:paraId="70D12341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2. …………………………………………………………………………… </w:t>
      </w:r>
    </w:p>
    <w:p w14:paraId="22425C9E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>(imię, nazwisko, data urodzenia, stopień pokrewieństwa)</w:t>
      </w:r>
    </w:p>
    <w:p w14:paraId="66E7D15E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 </w:t>
      </w:r>
    </w:p>
    <w:p w14:paraId="6657F749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3. …………………………………………………………………………… </w:t>
      </w:r>
    </w:p>
    <w:p w14:paraId="57B69A30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(imię, nazwisko, data urodzenia, stopień pokrewieństwa) </w:t>
      </w:r>
    </w:p>
    <w:p w14:paraId="13460825" w14:textId="77777777" w:rsidR="00B5194D" w:rsidRPr="00FE16F9" w:rsidRDefault="00B5194D" w:rsidP="00B5194D">
      <w:pPr>
        <w:pStyle w:val="Default"/>
        <w:rPr>
          <w:sz w:val="20"/>
          <w:szCs w:val="20"/>
        </w:rPr>
      </w:pPr>
    </w:p>
    <w:p w14:paraId="00B32BB7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4. …………………………………………………………………………… </w:t>
      </w:r>
    </w:p>
    <w:p w14:paraId="74A0CEC3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>(imię, nazwisko, data urodzenia, stopień pokrewieństwa)</w:t>
      </w:r>
    </w:p>
    <w:p w14:paraId="58291363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 </w:t>
      </w:r>
    </w:p>
    <w:p w14:paraId="3AD9AEC8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5. …………………………………………………………………………… </w:t>
      </w:r>
    </w:p>
    <w:p w14:paraId="4C130520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(imię, nazwisko, data urodzenia, stopień pokrewieństwa) </w:t>
      </w:r>
    </w:p>
    <w:p w14:paraId="10B867A2" w14:textId="77777777" w:rsidR="00B5194D" w:rsidRPr="00FE16F9" w:rsidRDefault="00B5194D" w:rsidP="00B5194D">
      <w:pPr>
        <w:pStyle w:val="Default"/>
        <w:rPr>
          <w:sz w:val="20"/>
          <w:szCs w:val="20"/>
        </w:rPr>
      </w:pPr>
    </w:p>
    <w:p w14:paraId="0D6C5E83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6. …………………………………………………………………………… </w:t>
      </w:r>
    </w:p>
    <w:p w14:paraId="117284F6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(imię, nazwisko, data urodzenia, stopień pokrewieństwa) </w:t>
      </w:r>
    </w:p>
    <w:p w14:paraId="71637BC6" w14:textId="77777777" w:rsidR="00B5194D" w:rsidRPr="00FE16F9" w:rsidRDefault="00B5194D" w:rsidP="00B5194D">
      <w:pPr>
        <w:pStyle w:val="Default"/>
        <w:rPr>
          <w:sz w:val="20"/>
          <w:szCs w:val="20"/>
        </w:rPr>
      </w:pPr>
    </w:p>
    <w:p w14:paraId="109053CB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7. …………………………………………………………………………… </w:t>
      </w:r>
    </w:p>
    <w:p w14:paraId="0BEB45C7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(imię, nazwisko, data urodzenia, stopień pokrewieństwa) </w:t>
      </w:r>
    </w:p>
    <w:p w14:paraId="5BE08B27" w14:textId="77777777" w:rsidR="00B5194D" w:rsidRPr="00FE16F9" w:rsidRDefault="00B5194D" w:rsidP="00B5194D">
      <w:pPr>
        <w:pStyle w:val="Default"/>
        <w:rPr>
          <w:sz w:val="20"/>
          <w:szCs w:val="20"/>
        </w:rPr>
      </w:pPr>
    </w:p>
    <w:p w14:paraId="50474948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8. …………………………………………………………………………… </w:t>
      </w:r>
    </w:p>
    <w:p w14:paraId="59D3417F" w14:textId="77777777" w:rsidR="00B5194D" w:rsidRPr="00FE16F9" w:rsidRDefault="00B5194D" w:rsidP="00B5194D">
      <w:pPr>
        <w:pStyle w:val="Default"/>
        <w:rPr>
          <w:sz w:val="20"/>
          <w:szCs w:val="20"/>
        </w:rPr>
      </w:pPr>
      <w:r w:rsidRPr="00FE16F9">
        <w:rPr>
          <w:sz w:val="20"/>
          <w:szCs w:val="20"/>
        </w:rPr>
        <w:t xml:space="preserve">(imię, nazwisko, data urodzenia, stopień pokrewieństwa) </w:t>
      </w:r>
    </w:p>
    <w:p w14:paraId="18848606" w14:textId="77777777" w:rsidR="00B5194D" w:rsidRPr="00FE16F9" w:rsidRDefault="00B5194D" w:rsidP="00B5194D">
      <w:pPr>
        <w:pStyle w:val="Default"/>
        <w:rPr>
          <w:sz w:val="20"/>
          <w:szCs w:val="20"/>
        </w:rPr>
      </w:pPr>
    </w:p>
    <w:p w14:paraId="2EE5A37D" w14:textId="77777777" w:rsidR="00B5194D" w:rsidRPr="00FE16F9" w:rsidRDefault="00B5194D" w:rsidP="00B5194D">
      <w:pPr>
        <w:pStyle w:val="Default"/>
        <w:rPr>
          <w:sz w:val="20"/>
          <w:szCs w:val="20"/>
        </w:rPr>
      </w:pPr>
    </w:p>
    <w:p w14:paraId="5727D96F" w14:textId="77777777" w:rsidR="00B5194D" w:rsidRPr="001C2351" w:rsidRDefault="00B5194D" w:rsidP="00B5194D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  <w:r w:rsidRPr="001C2351">
        <w:rPr>
          <w:b/>
          <w:bCs/>
          <w:sz w:val="20"/>
          <w:szCs w:val="20"/>
          <w:u w:val="single"/>
        </w:rPr>
        <w:t>Do wniosku dołączam:</w:t>
      </w:r>
    </w:p>
    <w:p w14:paraId="2ECD5BF5" w14:textId="77777777" w:rsidR="00B5194D" w:rsidRPr="00FE16F9" w:rsidRDefault="00B5194D" w:rsidP="00B5194D">
      <w:pPr>
        <w:pStyle w:val="Default"/>
        <w:spacing w:line="276" w:lineRule="auto"/>
        <w:rPr>
          <w:sz w:val="20"/>
          <w:szCs w:val="20"/>
        </w:rPr>
      </w:pPr>
      <w:r w:rsidRPr="00FE16F9">
        <w:rPr>
          <w:b/>
          <w:bCs/>
          <w:sz w:val="20"/>
          <w:szCs w:val="20"/>
        </w:rPr>
        <w:t xml:space="preserve"> </w:t>
      </w:r>
    </w:p>
    <w:p w14:paraId="174D82C6" w14:textId="77777777" w:rsidR="00B5194D" w:rsidRPr="00FE16F9" w:rsidRDefault="00B5194D" w:rsidP="00B5194D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E16F9">
        <w:rPr>
          <w:sz w:val="20"/>
          <w:szCs w:val="20"/>
        </w:rPr>
        <w:t xml:space="preserve">zaświadczenie, legitymację lub inny dokument potwierdzający kontynuowanie nauki dla dzieci powyżej 18 roku życia. </w:t>
      </w:r>
    </w:p>
    <w:p w14:paraId="57A292DB" w14:textId="7A19A305" w:rsidR="00B5194D" w:rsidRDefault="00B5194D" w:rsidP="00B5194D">
      <w:pPr>
        <w:pStyle w:val="Default"/>
        <w:rPr>
          <w:sz w:val="18"/>
          <w:szCs w:val="18"/>
        </w:rPr>
      </w:pPr>
    </w:p>
    <w:p w14:paraId="44900122" w14:textId="63885B2D" w:rsidR="00B5194D" w:rsidRDefault="00B5194D" w:rsidP="00B5194D">
      <w:pPr>
        <w:pStyle w:val="Default"/>
        <w:rPr>
          <w:sz w:val="18"/>
          <w:szCs w:val="18"/>
        </w:rPr>
      </w:pPr>
    </w:p>
    <w:p w14:paraId="61C6FD3B" w14:textId="0DA054B7" w:rsidR="00B5194D" w:rsidRDefault="00B5194D" w:rsidP="00B5194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Wyrażam zgodę na przetwarzanie przez </w:t>
      </w:r>
      <w:r w:rsidR="00C54302">
        <w:rPr>
          <w:sz w:val="18"/>
          <w:szCs w:val="18"/>
        </w:rPr>
        <w:t xml:space="preserve">Centrum Usług Społecznych </w:t>
      </w:r>
      <w:r>
        <w:rPr>
          <w:sz w:val="18"/>
          <w:szCs w:val="18"/>
        </w:rPr>
        <w:t xml:space="preserve"> w Mszczonowie  moich danych osobowych zawartych we wniosku o wydanie Karty Dużej Rodziny, zgodnie z ustawą z dnia 29 sierpnia 1997 r o ochronie danych osobowych ( Dz.U. z 2002 r. Nr.101,poz. 926 z późn.zm.)</w:t>
      </w:r>
    </w:p>
    <w:p w14:paraId="011EC7C9" w14:textId="517392C7" w:rsidR="00B5194D" w:rsidRPr="00FE16F9" w:rsidRDefault="00B5194D" w:rsidP="00B5194D">
      <w:pPr>
        <w:pStyle w:val="Default"/>
        <w:rPr>
          <w:sz w:val="18"/>
          <w:szCs w:val="18"/>
        </w:rPr>
      </w:pPr>
    </w:p>
    <w:p w14:paraId="12E8B09B" w14:textId="77777777" w:rsidR="00B5194D" w:rsidRPr="00FE16F9" w:rsidRDefault="00B5194D" w:rsidP="00B5194D">
      <w:pPr>
        <w:pStyle w:val="Default"/>
        <w:ind w:left="567"/>
        <w:rPr>
          <w:sz w:val="18"/>
          <w:szCs w:val="18"/>
        </w:rPr>
      </w:pPr>
      <w:r w:rsidRPr="00FE16F9">
        <w:rPr>
          <w:sz w:val="18"/>
          <w:szCs w:val="18"/>
        </w:rPr>
        <w:t>……………………………………………………………… ………………………………….…</w:t>
      </w:r>
      <w:r>
        <w:rPr>
          <w:sz w:val="18"/>
          <w:szCs w:val="18"/>
        </w:rPr>
        <w:t>…………………..</w:t>
      </w:r>
    </w:p>
    <w:p w14:paraId="03CBE402" w14:textId="77777777" w:rsidR="00B5194D" w:rsidRPr="00FE16F9" w:rsidRDefault="00B5194D" w:rsidP="00B5194D">
      <w:pPr>
        <w:pStyle w:val="Default"/>
        <w:rPr>
          <w:b/>
          <w:bCs/>
          <w:sz w:val="18"/>
          <w:szCs w:val="18"/>
        </w:rPr>
      </w:pPr>
      <w:r w:rsidRPr="00FE16F9">
        <w:rPr>
          <w:b/>
          <w:bCs/>
          <w:sz w:val="18"/>
          <w:szCs w:val="18"/>
        </w:rPr>
        <w:t xml:space="preserve">               Zapoznałam/łem się</w:t>
      </w:r>
    </w:p>
    <w:p w14:paraId="3FF6CEF5" w14:textId="77777777" w:rsidR="00B5194D" w:rsidRPr="00507429" w:rsidRDefault="00B5194D" w:rsidP="00B5194D">
      <w:pPr>
        <w:pStyle w:val="Default"/>
        <w:jc w:val="right"/>
        <w:rPr>
          <w:b/>
          <w:bCs/>
          <w:sz w:val="18"/>
          <w:szCs w:val="18"/>
        </w:rPr>
      </w:pPr>
      <w:r w:rsidRPr="00FE16F9">
        <w:rPr>
          <w:b/>
          <w:bCs/>
          <w:sz w:val="18"/>
          <w:szCs w:val="18"/>
        </w:rPr>
        <w:t xml:space="preserve">Mszczonów (data i podpis) </w:t>
      </w:r>
    </w:p>
    <w:p w14:paraId="1D53C47E" w14:textId="77777777" w:rsidR="00B5194D" w:rsidRDefault="00B5194D" w:rsidP="00B5194D">
      <w:pPr>
        <w:pStyle w:val="Default"/>
        <w:rPr>
          <w:b/>
          <w:bCs/>
          <w:sz w:val="20"/>
          <w:szCs w:val="20"/>
        </w:rPr>
      </w:pPr>
    </w:p>
    <w:p w14:paraId="40AAA7F9" w14:textId="77777777" w:rsidR="00B5194D" w:rsidRDefault="00B5194D" w:rsidP="00B5194D">
      <w:pPr>
        <w:pStyle w:val="Default"/>
        <w:rPr>
          <w:b/>
          <w:bCs/>
          <w:sz w:val="20"/>
          <w:szCs w:val="20"/>
        </w:rPr>
      </w:pPr>
    </w:p>
    <w:p w14:paraId="7A6E699D" w14:textId="31A5CCB2" w:rsidR="00B5194D" w:rsidRPr="00507429" w:rsidRDefault="00B5194D" w:rsidP="00B5194D">
      <w:pPr>
        <w:pStyle w:val="Default"/>
        <w:rPr>
          <w:b/>
          <w:bCs/>
          <w:sz w:val="20"/>
          <w:szCs w:val="20"/>
        </w:rPr>
      </w:pPr>
      <w:r w:rsidRPr="00507429">
        <w:rPr>
          <w:b/>
          <w:bCs/>
          <w:sz w:val="20"/>
          <w:szCs w:val="20"/>
        </w:rPr>
        <w:t xml:space="preserve">Poświadczam, że wyżej wymienione osoby są zameldowane pod adresem: </w:t>
      </w:r>
    </w:p>
    <w:p w14:paraId="78D6995A" w14:textId="77777777" w:rsidR="00B5194D" w:rsidRPr="00507429" w:rsidRDefault="00B5194D" w:rsidP="00B5194D">
      <w:pPr>
        <w:pStyle w:val="Default"/>
        <w:rPr>
          <w:sz w:val="20"/>
          <w:szCs w:val="20"/>
        </w:rPr>
      </w:pPr>
    </w:p>
    <w:p w14:paraId="5BC6127F" w14:textId="77777777" w:rsidR="00B5194D" w:rsidRPr="00507429" w:rsidRDefault="00B5194D" w:rsidP="00B5194D">
      <w:pPr>
        <w:pStyle w:val="Default"/>
        <w:rPr>
          <w:sz w:val="20"/>
          <w:szCs w:val="20"/>
        </w:rPr>
      </w:pPr>
      <w:r w:rsidRPr="00507429">
        <w:rPr>
          <w:sz w:val="20"/>
          <w:szCs w:val="20"/>
        </w:rPr>
        <w:t xml:space="preserve">…………………………………………………………………………………………………… </w:t>
      </w:r>
    </w:p>
    <w:p w14:paraId="58C07544" w14:textId="77777777" w:rsidR="00B5194D" w:rsidRPr="00507429" w:rsidRDefault="00B5194D" w:rsidP="00B5194D">
      <w:pPr>
        <w:pStyle w:val="Default"/>
        <w:rPr>
          <w:sz w:val="20"/>
          <w:szCs w:val="20"/>
        </w:rPr>
      </w:pPr>
    </w:p>
    <w:p w14:paraId="6A5F9774" w14:textId="77777777" w:rsidR="00B5194D" w:rsidRPr="00507429" w:rsidRDefault="00B5194D" w:rsidP="00B5194D">
      <w:pPr>
        <w:pStyle w:val="Default"/>
        <w:rPr>
          <w:sz w:val="20"/>
          <w:szCs w:val="20"/>
        </w:rPr>
      </w:pPr>
      <w:r w:rsidRPr="00507429">
        <w:rPr>
          <w:sz w:val="20"/>
          <w:szCs w:val="20"/>
        </w:rPr>
        <w:t xml:space="preserve">…………………………………………………………………………………………………… </w:t>
      </w:r>
    </w:p>
    <w:p w14:paraId="7042309A" w14:textId="77777777" w:rsidR="00B5194D" w:rsidRPr="00507429" w:rsidRDefault="00B5194D" w:rsidP="00B5194D">
      <w:pPr>
        <w:pStyle w:val="Default"/>
        <w:rPr>
          <w:sz w:val="20"/>
          <w:szCs w:val="20"/>
        </w:rPr>
      </w:pPr>
    </w:p>
    <w:p w14:paraId="364F80A0" w14:textId="77777777" w:rsidR="00B5194D" w:rsidRPr="00507429" w:rsidRDefault="00B5194D" w:rsidP="00B5194D">
      <w:pPr>
        <w:pStyle w:val="Default"/>
        <w:rPr>
          <w:sz w:val="20"/>
          <w:szCs w:val="20"/>
        </w:rPr>
      </w:pPr>
    </w:p>
    <w:p w14:paraId="23065D8F" w14:textId="77777777" w:rsidR="00B5194D" w:rsidRPr="00507429" w:rsidRDefault="00B5194D" w:rsidP="00B5194D">
      <w:pPr>
        <w:pStyle w:val="Default"/>
        <w:jc w:val="right"/>
        <w:rPr>
          <w:sz w:val="20"/>
          <w:szCs w:val="20"/>
        </w:rPr>
      </w:pPr>
      <w:r w:rsidRPr="00507429">
        <w:rPr>
          <w:sz w:val="20"/>
          <w:szCs w:val="20"/>
        </w:rPr>
        <w:t xml:space="preserve">…………………………………………………….. </w:t>
      </w:r>
    </w:p>
    <w:p w14:paraId="1D47C6D1" w14:textId="3C3455DF" w:rsidR="00B5194D" w:rsidRPr="001C2351" w:rsidRDefault="00B5194D" w:rsidP="001C2351">
      <w:pPr>
        <w:pStyle w:val="Default"/>
        <w:jc w:val="right"/>
        <w:rPr>
          <w:sz w:val="20"/>
          <w:szCs w:val="20"/>
        </w:rPr>
      </w:pPr>
      <w:r w:rsidRPr="00507429">
        <w:rPr>
          <w:sz w:val="20"/>
          <w:szCs w:val="20"/>
        </w:rPr>
        <w:t xml:space="preserve">(podpis pracownika ewidencji ludności) </w:t>
      </w:r>
    </w:p>
    <w:p w14:paraId="61E9D6FA" w14:textId="77777777" w:rsidR="001C2351" w:rsidRPr="001C2351" w:rsidRDefault="001C2351" w:rsidP="001C2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1C235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14:paraId="62E93027" w14:textId="77777777" w:rsidR="001C2351" w:rsidRPr="001C2351" w:rsidRDefault="001C2351" w:rsidP="001C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13 ust. 1 i 2 Rozporządzenia Parlamentu Europejskiego i Rady (UE) 2016/679 z 27 kwietnia 2016 r. w sprawie ochrony osób fizycznych w związku</w:t>
      </w: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przetwarzaniem danych osobowych i w sprawie swobodnego przepływu takich danych oraz uchylenia dyrektywy 95/46/WE (Dz.U.UE. L. z 2016r. Nr 119, s.1 ze zm.) - dalej: „RODO” informuję, że:</w:t>
      </w:r>
    </w:p>
    <w:p w14:paraId="26E92142" w14:textId="77777777" w:rsidR="001C2351" w:rsidRPr="001C2351" w:rsidRDefault="001C2351" w:rsidP="001C23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jest Centrum Usług Społecznych w Mszczonowie reprezentowanym przez Dyrektora</w:t>
      </w:r>
    </w:p>
    <w:p w14:paraId="58ADB9B1" w14:textId="5B55C011" w:rsidR="001C2351" w:rsidRPr="001C2351" w:rsidRDefault="001C2351" w:rsidP="001C2351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(ul. Grójecka 45, 96-320 Mszczonów, NIP: 838-16-44-329; Regon: 000530583-00028; e-mail : </w:t>
      </w:r>
      <w:hyperlink r:id="rId5" w:history="1">
        <w:r w:rsidR="005F1044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cus</w:t>
        </w:r>
        <w:r w:rsidRPr="001C2351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@mszczonow.pl</w:t>
        </w:r>
      </w:hyperlink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tel. (46) 857 12 73 lub (46) 857 27 82)</w:t>
      </w:r>
    </w:p>
    <w:p w14:paraId="1BB9978A" w14:textId="77777777" w:rsidR="001C2351" w:rsidRPr="001C2351" w:rsidRDefault="001C2351" w:rsidP="001C2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1C2351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inspektor@cbi24.pl</w:t>
        </w:r>
      </w:hyperlink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  pisemnie na adres Administratora.</w:t>
      </w:r>
    </w:p>
    <w:p w14:paraId="39F7539D" w14:textId="77777777" w:rsidR="001C2351" w:rsidRPr="001C2351" w:rsidRDefault="001C2351" w:rsidP="001C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osobowe będą przetwarzane w celu ustalenia prawa do uprawnień wynikających z  uchwały Nr. XX/157/2012 Rady Miejskiej w Mszczonowie  z dnia 30 marca 2012 roku w sprawie programu pomocy dla rodzin wielodzietnych ,,3+’’</w:t>
      </w:r>
    </w:p>
    <w:p w14:paraId="604F76A4" w14:textId="77777777" w:rsidR="001C2351" w:rsidRPr="001C2351" w:rsidRDefault="001C2351" w:rsidP="001C2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przetwarzania Państwa danych osobowych jest art. 6 ust. 1 lit. c lit e  oraz art. 9 ust. 2 lit. b RODO. Podstawą przetwarzania danych jest również art. 6 ust. 1 lit. a    RODO tj. wyrażona przez Państwa zgoda dla kategorii danych osobowych podanych dobrowolnie, to znaczy innych niż wymaganych przepisami prawa dla realizacji świadczenia.</w:t>
      </w:r>
    </w:p>
    <w:p w14:paraId="63874BCA" w14:textId="77777777" w:rsidR="001C2351" w:rsidRPr="001C2351" w:rsidRDefault="001C2351" w:rsidP="001C2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będą przechowywane przez okres związany z realizacją świadczeń,</w:t>
      </w: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 następnie zgodnie  z przepisami ustawy z 14 lipca 1983 r. o narodowym zasobie archiwalnym i archiwach i wydanej na jej podstawie instrukcji    archiwizacji jednostki.</w:t>
      </w:r>
    </w:p>
    <w:p w14:paraId="587378E5" w14:textId="77777777" w:rsidR="001C2351" w:rsidRPr="001C2351" w:rsidRDefault="001C2351" w:rsidP="001C2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nie będą przetwarzane w sposób zautomatyzowany, w tym nie będą podlegać profilowaniu.</w:t>
      </w:r>
    </w:p>
    <w:p w14:paraId="60F1D456" w14:textId="77777777" w:rsidR="001C2351" w:rsidRPr="001C2351" w:rsidRDefault="001C2351" w:rsidP="001C2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Państwa danych osobowych, przysługują Państwu następujące prawa:</w:t>
      </w:r>
    </w:p>
    <w:p w14:paraId="386BDDB4" w14:textId="77777777" w:rsidR="001C2351" w:rsidRPr="001C2351" w:rsidRDefault="001C2351" w:rsidP="001C2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 swoich danych oraz otrzymania ich kopii</w:t>
      </w:r>
    </w:p>
    <w:p w14:paraId="1D2522E7" w14:textId="77777777" w:rsidR="001C2351" w:rsidRPr="001C2351" w:rsidRDefault="001C2351" w:rsidP="001C2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sprostowania (poprawiania) swoich danych osobowych;</w:t>
      </w:r>
    </w:p>
    <w:p w14:paraId="34B8A999" w14:textId="77777777" w:rsidR="001C2351" w:rsidRPr="001C2351" w:rsidRDefault="001C2351" w:rsidP="001C2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ograniczenia przetwarzania danych osobowych;</w:t>
      </w:r>
    </w:p>
    <w:p w14:paraId="2B4F1678" w14:textId="77777777" w:rsidR="001C2351" w:rsidRPr="001C2351" w:rsidRDefault="001C2351" w:rsidP="001C2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cofnięcia zgody w dowolnym momencie bez wpływu na zgodność z prawem przetwarzania, którego    dokonano na podstawie zgody przed jej cofnięciem;</w:t>
      </w:r>
    </w:p>
    <w:p w14:paraId="141DC2CD" w14:textId="77777777" w:rsidR="001C2351" w:rsidRPr="001C2351" w:rsidRDefault="001C2351" w:rsidP="001C2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wniesienia skargi do Prezesa Urzędu Ochrony Danych Osobowych (ul. Stawki 2,  00-193 Warszawa),  w sytuacji, gdy uzna Pani/Pan, że przetwarzanie</w:t>
      </w:r>
    </w:p>
    <w:p w14:paraId="54C6F7B5" w14:textId="77777777" w:rsidR="001C2351" w:rsidRPr="001C2351" w:rsidRDefault="001C2351" w:rsidP="001C2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danych osobowych narusza przepisy ogólnego rozporządzenia o ochronie danych osobowych (RODO); </w:t>
      </w:r>
    </w:p>
    <w:p w14:paraId="7019AE4C" w14:textId="77777777" w:rsidR="001C2351" w:rsidRPr="001C2351" w:rsidRDefault="001C2351" w:rsidP="001C2351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Państwa danych osobowych wymaganych dla realizacji świadczenia na podstawie Ustawy jest 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244087C2" w14:textId="77777777" w:rsidR="001C2351" w:rsidRPr="001C2351" w:rsidRDefault="001C2351" w:rsidP="001C2351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351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mogą zostać przekazane podmiotom zewnętrznym na podstawie zawartej przez jednostkę umowy   powierzenia przetwarzania danych osobowych, w związku z realizacją przysługujących Państwu świadczeń, a także podmiotom lub organom uprawnionym na podstawie przepisów prawa.</w:t>
      </w:r>
    </w:p>
    <w:p w14:paraId="5AA4D18D" w14:textId="77777777" w:rsidR="001C2351" w:rsidRPr="001C2351" w:rsidRDefault="001C2351" w:rsidP="001C2351">
      <w:pPr>
        <w:pStyle w:val="Default"/>
        <w:rPr>
          <w:sz w:val="18"/>
          <w:szCs w:val="18"/>
        </w:rPr>
      </w:pPr>
    </w:p>
    <w:p w14:paraId="0007F148" w14:textId="700B67C9" w:rsidR="001C2351" w:rsidRPr="001C2351" w:rsidRDefault="001C2351" w:rsidP="001C2351">
      <w:pPr>
        <w:pStyle w:val="Default"/>
        <w:ind w:left="567"/>
        <w:rPr>
          <w:sz w:val="18"/>
          <w:szCs w:val="18"/>
        </w:rPr>
      </w:pPr>
      <w:r w:rsidRPr="001C2351">
        <w:rPr>
          <w:sz w:val="18"/>
          <w:szCs w:val="18"/>
        </w:rPr>
        <w:t>……………………………………………………………… ………………………………….…</w:t>
      </w:r>
      <w:r w:rsidR="00EC7E6E">
        <w:rPr>
          <w:sz w:val="18"/>
          <w:szCs w:val="18"/>
        </w:rPr>
        <w:t>……………………..</w:t>
      </w:r>
    </w:p>
    <w:p w14:paraId="4BC00F94" w14:textId="77777777" w:rsidR="001C2351" w:rsidRPr="001C2351" w:rsidRDefault="001C2351" w:rsidP="001C2351">
      <w:pPr>
        <w:pStyle w:val="Default"/>
        <w:rPr>
          <w:b/>
          <w:bCs/>
          <w:sz w:val="18"/>
          <w:szCs w:val="18"/>
        </w:rPr>
      </w:pPr>
      <w:r w:rsidRPr="001C2351">
        <w:rPr>
          <w:b/>
          <w:bCs/>
          <w:sz w:val="18"/>
          <w:szCs w:val="18"/>
        </w:rPr>
        <w:t xml:space="preserve">               Zapoznałam/łem się</w:t>
      </w:r>
    </w:p>
    <w:p w14:paraId="222271FE" w14:textId="77777777" w:rsidR="001C2351" w:rsidRPr="001C2351" w:rsidRDefault="001C2351" w:rsidP="001C2351">
      <w:pPr>
        <w:pStyle w:val="Default"/>
        <w:jc w:val="right"/>
        <w:rPr>
          <w:b/>
          <w:bCs/>
          <w:sz w:val="18"/>
          <w:szCs w:val="18"/>
        </w:rPr>
      </w:pPr>
      <w:r w:rsidRPr="001C2351">
        <w:rPr>
          <w:b/>
          <w:bCs/>
          <w:sz w:val="18"/>
          <w:szCs w:val="18"/>
        </w:rPr>
        <w:t xml:space="preserve">Mszczonów (data i podpis) </w:t>
      </w:r>
    </w:p>
    <w:p w14:paraId="1E7BDA7E" w14:textId="77777777" w:rsidR="001C2351" w:rsidRPr="001C2351" w:rsidRDefault="001C2351" w:rsidP="001C23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079D69D" w14:textId="77777777" w:rsidR="001C2351" w:rsidRPr="001C2351" w:rsidRDefault="001C2351" w:rsidP="001C23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7AAB411" w14:textId="77777777" w:rsidR="00D21A26" w:rsidRPr="00B5194D" w:rsidRDefault="00D21A26" w:rsidP="001C2351"/>
    <w:sectPr w:rsidR="00D21A26" w:rsidRPr="00B5194D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565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78A"/>
    <w:multiLevelType w:val="multilevel"/>
    <w:tmpl w:val="EE10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B53AB"/>
    <w:multiLevelType w:val="multilevel"/>
    <w:tmpl w:val="FE7EE9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E4C0F"/>
    <w:multiLevelType w:val="multilevel"/>
    <w:tmpl w:val="618A7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1B60"/>
    <w:multiLevelType w:val="multilevel"/>
    <w:tmpl w:val="AF28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C5A0B"/>
    <w:multiLevelType w:val="multilevel"/>
    <w:tmpl w:val="2F008B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82160"/>
    <w:multiLevelType w:val="multilevel"/>
    <w:tmpl w:val="2C1E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77152"/>
    <w:multiLevelType w:val="multilevel"/>
    <w:tmpl w:val="6F5A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50580"/>
    <w:multiLevelType w:val="multilevel"/>
    <w:tmpl w:val="47CC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354A6"/>
    <w:multiLevelType w:val="multilevel"/>
    <w:tmpl w:val="4620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654EB"/>
    <w:multiLevelType w:val="multilevel"/>
    <w:tmpl w:val="F61650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CE134E4"/>
    <w:multiLevelType w:val="multilevel"/>
    <w:tmpl w:val="AD04E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1"/>
    <w:lvlOverride w:ilvl="0">
      <w:startOverride w:val="2"/>
    </w:lvlOverride>
  </w:num>
  <w:num w:numId="8">
    <w:abstractNumId w:val="9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A26"/>
    <w:rsid w:val="000542DF"/>
    <w:rsid w:val="00192F24"/>
    <w:rsid w:val="001C2351"/>
    <w:rsid w:val="005F1044"/>
    <w:rsid w:val="00842EC9"/>
    <w:rsid w:val="00B5194D"/>
    <w:rsid w:val="00C54302"/>
    <w:rsid w:val="00C729A5"/>
    <w:rsid w:val="00C95383"/>
    <w:rsid w:val="00D21A26"/>
    <w:rsid w:val="00E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5F6C"/>
  <w15:docId w15:val="{AF07B3C5-D62F-4F96-9975-73771963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52B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52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E5DD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2EC9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  <w:color w:val="auto"/>
    </w:rPr>
  </w:style>
  <w:style w:type="character" w:styleId="Hipercze">
    <w:name w:val="Hyperlink"/>
    <w:basedOn w:val="Domylnaczcionkaakapitu"/>
    <w:rsid w:val="00842EC9"/>
    <w:rPr>
      <w:color w:val="0563C1"/>
      <w:u w:val="single"/>
    </w:rPr>
  </w:style>
  <w:style w:type="character" w:customStyle="1" w:styleId="fontstyle01">
    <w:name w:val="fontstyle01"/>
    <w:basedOn w:val="Domylnaczcionkaakapitu"/>
    <w:rsid w:val="00842EC9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ops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Aldona Gajda</cp:lastModifiedBy>
  <cp:revision>25</cp:revision>
  <cp:lastPrinted>2021-07-01T11:38:00Z</cp:lastPrinted>
  <dcterms:created xsi:type="dcterms:W3CDTF">2012-04-24T07:46:00Z</dcterms:created>
  <dcterms:modified xsi:type="dcterms:W3CDTF">2021-07-23T11:05:00Z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